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373" w14:paraId="22F5CE5C" w14:textId="77777777" w:rsidTr="006E3373">
        <w:tc>
          <w:tcPr>
            <w:tcW w:w="9016" w:type="dxa"/>
          </w:tcPr>
          <w:p w14:paraId="4E7A6393" w14:textId="7452E3D7" w:rsidR="006E3373" w:rsidRDefault="008D77CF">
            <w:r>
              <w:t xml:space="preserve">First name: </w:t>
            </w:r>
          </w:p>
          <w:p w14:paraId="2AFBB54E" w14:textId="1567311A" w:rsidR="008D77CF" w:rsidRDefault="008D77CF"/>
          <w:p w14:paraId="32D37C07" w14:textId="57CC9B2A" w:rsidR="008D77CF" w:rsidRDefault="008D77CF">
            <w:r>
              <w:t xml:space="preserve">(Please tell us your </w:t>
            </w:r>
            <w:r w:rsidRPr="008D77CF">
              <w:rPr>
                <w:b/>
                <w:bCs/>
              </w:rPr>
              <w:t>first name only</w:t>
            </w:r>
            <w:r>
              <w:t xml:space="preserve">. It can be your real first name, or another name you’d like us to use if </w:t>
            </w:r>
            <w:r w:rsidR="007712C2">
              <w:t>you’d prefer to make one up.)</w:t>
            </w:r>
          </w:p>
          <w:p w14:paraId="0DE19AA1" w14:textId="49E0C1DF" w:rsidR="001B2B0B" w:rsidRDefault="001B2B0B"/>
        </w:tc>
      </w:tr>
      <w:tr w:rsidR="006E3373" w14:paraId="010BAA91" w14:textId="77777777" w:rsidTr="006E3373">
        <w:tc>
          <w:tcPr>
            <w:tcW w:w="9016" w:type="dxa"/>
          </w:tcPr>
          <w:p w14:paraId="7A22D685" w14:textId="77777777" w:rsidR="006E3373" w:rsidRDefault="006E3373">
            <w:r>
              <w:t xml:space="preserve">Email address: </w:t>
            </w:r>
          </w:p>
          <w:p w14:paraId="4AFA57EB" w14:textId="484AD6E4" w:rsidR="001B2B0B" w:rsidRDefault="001B2B0B"/>
        </w:tc>
      </w:tr>
      <w:tr w:rsidR="006E3373" w14:paraId="565F87AE" w14:textId="77777777" w:rsidTr="006E3373">
        <w:tc>
          <w:tcPr>
            <w:tcW w:w="9016" w:type="dxa"/>
          </w:tcPr>
          <w:p w14:paraId="2050413D" w14:textId="77777777" w:rsidR="006E3373" w:rsidRDefault="006E3373">
            <w:r>
              <w:t xml:space="preserve">Address: </w:t>
            </w:r>
          </w:p>
          <w:p w14:paraId="379B2823" w14:textId="258CA986" w:rsidR="001B2B0B" w:rsidRDefault="001B2B0B"/>
        </w:tc>
      </w:tr>
      <w:tr w:rsidR="006E3373" w14:paraId="4ECAEAE1" w14:textId="77777777" w:rsidTr="006E3373">
        <w:tc>
          <w:tcPr>
            <w:tcW w:w="9016" w:type="dxa"/>
          </w:tcPr>
          <w:p w14:paraId="50AD63FA" w14:textId="77777777" w:rsidR="006E3373" w:rsidRDefault="006E3373">
            <w:r>
              <w:t xml:space="preserve">Phone number: </w:t>
            </w:r>
          </w:p>
          <w:p w14:paraId="29E4EFA9" w14:textId="41E3868B" w:rsidR="001B2B0B" w:rsidRDefault="001B2B0B"/>
        </w:tc>
      </w:tr>
      <w:tr w:rsidR="006E3373" w14:paraId="26C42525" w14:textId="77777777" w:rsidTr="006E3373">
        <w:tc>
          <w:tcPr>
            <w:tcW w:w="9016" w:type="dxa"/>
          </w:tcPr>
          <w:p w14:paraId="133E764B" w14:textId="325994FD" w:rsidR="00F92F63" w:rsidRDefault="00F92F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BE7C5" wp14:editId="2587C1A9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310515</wp:posOffset>
                      </wp:positionV>
                      <wp:extent cx="173620" cy="167366"/>
                      <wp:effectExtent l="0" t="0" r="17145" b="234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620" cy="16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56309F" w14:textId="77777777" w:rsidR="006E3373" w:rsidRDefault="006E33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BE7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6.85pt;margin-top:24.45pt;width:13.6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" fillcolor="white [3201]" strokeweight=".5pt">
                      <v:textbox>
                        <w:txbxContent>
                          <w:p w14:paraId="4756309F" w14:textId="77777777" w:rsidR="006E3373" w:rsidRDefault="006E3373"/>
                        </w:txbxContent>
                      </v:textbox>
                    </v:shape>
                  </w:pict>
                </mc:Fallback>
              </mc:AlternateContent>
            </w:r>
            <w:r w:rsidR="006E3373">
              <w:t xml:space="preserve">I can confirm that, if my story is chosen, I am happy to be contacted by a member of the publishing team by phone, and </w:t>
            </w:r>
            <w:r w:rsidR="00491490">
              <w:t xml:space="preserve">will </w:t>
            </w:r>
            <w:r w:rsidR="00491490" w:rsidRPr="00C92191">
              <w:rPr>
                <w:b/>
                <w:bCs/>
              </w:rPr>
              <w:t>upon request</w:t>
            </w:r>
            <w:r>
              <w:rPr>
                <w:b/>
                <w:bCs/>
              </w:rPr>
              <w:t xml:space="preserve"> </w:t>
            </w:r>
            <w:r w:rsidR="006E3373">
              <w:t xml:space="preserve">submit a letter from my primary carer </w:t>
            </w:r>
            <w:r w:rsidR="00491490">
              <w:t xml:space="preserve">or GP </w:t>
            </w:r>
            <w:r w:rsidR="006E3373">
              <w:t xml:space="preserve">confirming that I am currently </w:t>
            </w:r>
            <w:r w:rsidR="00D5660B">
              <w:t>suitable</w:t>
            </w:r>
            <w:r w:rsidR="006E3373">
              <w:t xml:space="preserve"> to take part in this project (please </w:t>
            </w:r>
            <w:r w:rsidR="00491490">
              <w:t>mark this box</w:t>
            </w:r>
            <w:r w:rsidR="006E3373">
              <w:t>)</w:t>
            </w:r>
          </w:p>
          <w:p w14:paraId="59A19453" w14:textId="34DD0FC6" w:rsidR="006E3373" w:rsidRDefault="006E3373">
            <w:r>
              <w:t xml:space="preserve"> </w:t>
            </w:r>
          </w:p>
        </w:tc>
      </w:tr>
      <w:tr w:rsidR="006E3373" w14:paraId="0597DF86" w14:textId="77777777" w:rsidTr="006E3373">
        <w:tc>
          <w:tcPr>
            <w:tcW w:w="9016" w:type="dxa"/>
          </w:tcPr>
          <w:p w14:paraId="45F30D09" w14:textId="5E6BB1FD" w:rsidR="006E3373" w:rsidRDefault="006E3373">
            <w:r>
              <w:t xml:space="preserve">In up to 500 words, please tell us your story: </w:t>
            </w:r>
          </w:p>
          <w:p w14:paraId="45D95AC5" w14:textId="71480737" w:rsidR="006E3373" w:rsidRPr="001B2B0B" w:rsidRDefault="0049149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Please </w:t>
            </w:r>
            <w:r w:rsidR="006E3373" w:rsidRPr="001B2B0B">
              <w:rPr>
                <w:i/>
                <w:iCs/>
                <w:sz w:val="18"/>
                <w:szCs w:val="18"/>
              </w:rPr>
              <w:t xml:space="preserve">tell us how your mental </w:t>
            </w:r>
            <w:r>
              <w:rPr>
                <w:i/>
                <w:iCs/>
                <w:sz w:val="18"/>
                <w:szCs w:val="18"/>
              </w:rPr>
              <w:t>health condition</w:t>
            </w:r>
            <w:r w:rsidR="006E3373" w:rsidRPr="001B2B0B">
              <w:rPr>
                <w:i/>
                <w:iCs/>
                <w:sz w:val="18"/>
                <w:szCs w:val="18"/>
              </w:rPr>
              <w:t xml:space="preserve"> began, how it was treated, and how or if you recovered fully</w:t>
            </w:r>
            <w:r>
              <w:rPr>
                <w:i/>
                <w:iCs/>
                <w:sz w:val="18"/>
                <w:szCs w:val="18"/>
              </w:rPr>
              <w:t xml:space="preserve">. You may also wish to include how </w:t>
            </w:r>
            <w:r w:rsidR="001B2B0B" w:rsidRPr="001B2B0B">
              <w:rPr>
                <w:i/>
                <w:iCs/>
                <w:sz w:val="18"/>
                <w:szCs w:val="18"/>
              </w:rPr>
              <w:t xml:space="preserve">you felt throughout the whole process, or if you ever felt stigmatised. </w:t>
            </w:r>
          </w:p>
          <w:p w14:paraId="36E8A925" w14:textId="77777777" w:rsidR="001B2B0B" w:rsidRDefault="001B2B0B"/>
          <w:p w14:paraId="626F0CE2" w14:textId="77777777" w:rsidR="001B2B0B" w:rsidRDefault="001B2B0B"/>
          <w:p w14:paraId="24348CA8" w14:textId="77777777" w:rsidR="001B2B0B" w:rsidRDefault="001B2B0B"/>
          <w:p w14:paraId="43FA1650" w14:textId="77777777" w:rsidR="001B2B0B" w:rsidRDefault="001B2B0B"/>
          <w:p w14:paraId="0DA6BE33" w14:textId="77777777" w:rsidR="001B2B0B" w:rsidRDefault="001B2B0B"/>
          <w:p w14:paraId="09872B7D" w14:textId="77777777" w:rsidR="001B2B0B" w:rsidRDefault="001B2B0B"/>
          <w:p w14:paraId="7BB94487" w14:textId="77777777" w:rsidR="001B2B0B" w:rsidRDefault="001B2B0B"/>
          <w:p w14:paraId="0D9D89BD" w14:textId="77777777" w:rsidR="001B2B0B" w:rsidRDefault="001B2B0B"/>
          <w:p w14:paraId="47595C60" w14:textId="77777777" w:rsidR="001B2B0B" w:rsidRDefault="001B2B0B"/>
          <w:p w14:paraId="222F78F7" w14:textId="77777777" w:rsidR="001B2B0B" w:rsidRDefault="001B2B0B"/>
          <w:p w14:paraId="485973DB" w14:textId="77777777" w:rsidR="001B2B0B" w:rsidRDefault="001B2B0B"/>
          <w:p w14:paraId="68C432E1" w14:textId="77777777" w:rsidR="001B2B0B" w:rsidRDefault="001B2B0B"/>
          <w:p w14:paraId="4DD1D2FC" w14:textId="2ABE7CBD" w:rsidR="001B2B0B" w:rsidRDefault="001B2B0B"/>
        </w:tc>
      </w:tr>
      <w:tr w:rsidR="006E3373" w14:paraId="36E8E216" w14:textId="77777777" w:rsidTr="006E3373">
        <w:tc>
          <w:tcPr>
            <w:tcW w:w="9016" w:type="dxa"/>
          </w:tcPr>
          <w:p w14:paraId="0B18C191" w14:textId="77777777" w:rsidR="006E3373" w:rsidRDefault="006E3373">
            <w:pPr>
              <w:rPr>
                <w:i/>
                <w:iCs/>
              </w:rPr>
            </w:pPr>
            <w:r w:rsidRPr="006E3373">
              <w:rPr>
                <w:i/>
                <w:iCs/>
              </w:rPr>
              <w:t>N.B. Any personal information you give us will be used solely for reviewing your submission and will not be passed on to any other parties without your agreement.</w:t>
            </w:r>
          </w:p>
          <w:p w14:paraId="2E66C038" w14:textId="02E73EEC" w:rsidR="001B2B0B" w:rsidRPr="006E3373" w:rsidRDefault="001B2B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read our terms and conditions for more information. </w:t>
            </w:r>
          </w:p>
        </w:tc>
      </w:tr>
    </w:tbl>
    <w:p w14:paraId="0E92E21F" w14:textId="22B593D8" w:rsidR="006E3373" w:rsidRDefault="006E3373">
      <w:r>
        <w:t xml:space="preserve"> </w:t>
      </w:r>
    </w:p>
    <w:sectPr w:rsidR="006E3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73"/>
    <w:rsid w:val="001B2B0B"/>
    <w:rsid w:val="00491490"/>
    <w:rsid w:val="006E3373"/>
    <w:rsid w:val="007712C2"/>
    <w:rsid w:val="008808D5"/>
    <w:rsid w:val="008D77CF"/>
    <w:rsid w:val="00C92191"/>
    <w:rsid w:val="00D5660B"/>
    <w:rsid w:val="00F9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191E"/>
  <w15:chartTrackingRefBased/>
  <w15:docId w15:val="{ACC16D2D-85E3-4738-B4DB-EFF7D283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Margot</dc:creator>
  <cp:keywords/>
  <dc:description/>
  <cp:lastModifiedBy>Gray, Margot</cp:lastModifiedBy>
  <cp:revision>7</cp:revision>
  <dcterms:created xsi:type="dcterms:W3CDTF">2021-07-15T13:49:00Z</dcterms:created>
  <dcterms:modified xsi:type="dcterms:W3CDTF">2021-10-20T13:51:00Z</dcterms:modified>
</cp:coreProperties>
</file>